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题型一 估测估算题</w:t>
      </w:r>
    </w:p>
    <w:p>
      <w:pPr>
        <w:rPr>
          <w:rFonts w:hint="eastAsia"/>
        </w:rPr>
      </w:pPr>
      <w:r>
        <w:rPr>
          <w:rFonts w:hint="eastAsia"/>
          <w:color w:val="0000FF"/>
        </w:rPr>
        <w:t>《</w:t>
      </w:r>
      <w:r>
        <w:rPr>
          <w:rFonts w:hint="eastAsia"/>
          <w:color w:val="0000FF"/>
          <w:lang w:val="en-US" w:eastAsia="zh-CN"/>
        </w:rPr>
        <w:t>真题篇</w:t>
      </w:r>
      <w:r>
        <w:rPr>
          <w:rFonts w:hint="eastAsia"/>
          <w:color w:val="0000FF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邰阳）下列关于我们考室里一张单人课桌的估测，最接近实际的是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A．课桌质量约为50 kg    B．课桌高度约为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8 m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C．桌面面积约为4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 xml:space="preserve">    D．课桌抽屉容积约为1</w:t>
      </w:r>
      <w:r>
        <w:rPr>
          <w:rFonts w:hint="eastAsia"/>
          <w:lang w:val="en-US" w:eastAsia="zh-CN"/>
        </w:rPr>
        <w:t>m³</w:t>
      </w:r>
    </w:p>
    <w:p>
      <w:pPr>
        <w:rPr>
          <w:rFonts w:hint="eastAsia"/>
        </w:rPr>
      </w:pPr>
      <w:r>
        <w:rPr>
          <w:rFonts w:hint="eastAsia"/>
        </w:rPr>
        <w:t>2．(2018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德阳)物理与我们的实际生活密切相关，下列身边物理量估测结果符合实际的是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A．手电中的电流大约为3A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枚普通鸡蛋的质量约200 g</w:t>
      </w:r>
    </w:p>
    <w:p>
      <w:pPr>
        <w:rPr>
          <w:rFonts w:hint="eastAsia"/>
        </w:rPr>
      </w:pPr>
      <w:r>
        <w:rPr>
          <w:rFonts w:hint="eastAsia"/>
        </w:rPr>
        <w:t xml:space="preserve">  C．人体的正常体温接近37℃    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般中学生的身高约155 mm</w:t>
      </w:r>
    </w:p>
    <w:p>
      <w:pPr>
        <w:rPr>
          <w:rFonts w:hint="eastAsia"/>
        </w:rPr>
      </w:pPr>
      <w:r>
        <w:rPr>
          <w:rFonts w:hint="eastAsia"/>
        </w:rPr>
        <w:t>3．（2017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泰安）以下对物理现象的估测符合实际的是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册物理课本的重力约为10 N  B．课桌的高度约为75 cm</w:t>
      </w:r>
    </w:p>
    <w:p>
      <w:pPr>
        <w:rPr>
          <w:rFonts w:hint="eastAsia"/>
        </w:rPr>
      </w:pPr>
      <w:r>
        <w:rPr>
          <w:rFonts w:hint="eastAsia"/>
        </w:rPr>
        <w:t xml:space="preserve">  C．泰安夏天最高气温约为60℃    D．中学生100 m短跑成绩约为7s</w:t>
      </w:r>
    </w:p>
    <w:p>
      <w:pPr>
        <w:rPr>
          <w:rFonts w:hint="eastAsia"/>
        </w:rPr>
      </w:pPr>
      <w:r>
        <w:rPr>
          <w:rFonts w:hint="eastAsia"/>
        </w:rPr>
        <w:t>4．(2017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山西)下列数据是小明对教室中相关物理量的估测，其中最接近实际的是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A．室温约48℃    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张理综答题卡的质量约500 g</w:t>
      </w:r>
    </w:p>
    <w:p>
      <w:pPr>
        <w:rPr>
          <w:rFonts w:hint="eastAsia"/>
        </w:rPr>
      </w:pPr>
      <w:r>
        <w:rPr>
          <w:rFonts w:hint="eastAsia"/>
        </w:rPr>
        <w:t xml:space="preserve">  C．门的高度约为4m    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盏日光灯的额定功率约40 W</w:t>
      </w:r>
    </w:p>
    <w:p>
      <w:pPr>
        <w:rPr>
          <w:rFonts w:hint="eastAsia"/>
        </w:rPr>
      </w:pPr>
      <w:r>
        <w:rPr>
          <w:rFonts w:hint="eastAsia"/>
        </w:rPr>
        <w:t xml:space="preserve"> 5．（2018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吉林）下列表述中，符合生活中实际的是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A．我们用的物理课本长5 dm    B．洗澡水的温度为85℃</w:t>
      </w:r>
    </w:p>
    <w:p>
      <w:pPr>
        <w:rPr>
          <w:rFonts w:hint="eastAsia"/>
        </w:rPr>
      </w:pPr>
      <w:r>
        <w:rPr>
          <w:rFonts w:hint="eastAsia"/>
        </w:rPr>
        <w:t xml:space="preserve">  C．成人步行速度一般为1.1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m/s    D．家庭电路电压为36 V</w:t>
      </w:r>
    </w:p>
    <w:p>
      <w:pPr>
        <w:rPr>
          <w:rFonts w:hint="eastAsia"/>
        </w:rPr>
      </w:pPr>
      <w:r>
        <w:rPr>
          <w:rFonts w:hint="eastAsia"/>
        </w:rPr>
        <w:t xml:space="preserve"> 6．(2017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武</w:t>
      </w:r>
      <w:r>
        <w:rPr>
          <w:rFonts w:hint="eastAsia"/>
          <w:lang w:eastAsia="zh-CN"/>
        </w:rPr>
        <w:t>汉</w:t>
      </w:r>
      <w:r>
        <w:rPr>
          <w:rFonts w:hint="eastAsia"/>
        </w:rPr>
        <w:t>)空气的成分按体积计</w:t>
      </w:r>
      <w:r>
        <w:rPr>
          <w:rFonts w:hint="eastAsia"/>
          <w:lang w:eastAsia="zh-CN"/>
        </w:rPr>
        <w:t>算</w:t>
      </w:r>
      <w:r>
        <w:rPr>
          <w:rFonts w:hint="eastAsia"/>
        </w:rPr>
        <w:t>，氮气约占78%，氧气约占21%，根据下表中一些气体密度估算你所在教室里空气的质量，合理的是  (    )</w:t>
      </w:r>
    </w:p>
    <w:p>
      <w:pPr>
        <w:rPr>
          <w:rFonts w:hint="eastAsia"/>
        </w:rPr>
      </w:pPr>
      <w:r>
        <w:rPr>
          <w:rFonts w:hint="eastAsia"/>
        </w:rPr>
        <w:t>一些气体的密度（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℃，标准大气压）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物质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氮气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氧气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二氧化碳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氢气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密度／(</w:t>
            </w:r>
            <w:r>
              <w:rPr>
                <w:rFonts w:hint="eastAsia"/>
                <w:position w:val="-8"/>
              </w:rPr>
              <w:object>
                <v:shape id="_x0000_i1025" o:spt="75" type="#_x0000_t75" style="height:15pt;width:31.9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hint="eastAsia"/>
              </w:rPr>
              <w:t>)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1.25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1.43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1.98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0.09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A.20 kg    B.200 kg    C.1 000 kg    D.</w:t>
      </w:r>
      <w:r>
        <w:rPr>
          <w:rFonts w:hint="eastAsia"/>
          <w:position w:val="-8"/>
        </w:rPr>
        <w:object>
          <v:shape id="_x0000_i1026" o:spt="75" type="#_x0000_t75" style="height:15pt;width:3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kg</w:t>
      </w:r>
    </w:p>
    <w:p>
      <w:pPr>
        <w:rPr>
          <w:rFonts w:hint="eastAsia"/>
        </w:rPr>
      </w:pPr>
      <w:r>
        <w:rPr>
          <w:rFonts w:hint="eastAsia"/>
        </w:rPr>
        <w:t>7．（2015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南京）一名普通中学生从地上拿起一个鸡蛋，并把它缓缓举过头顶，此过程中他对鸡蛋做的功约为    (    )</w:t>
      </w:r>
    </w:p>
    <w:p>
      <w:pPr>
        <w:rPr>
          <w:rFonts w:hint="eastAsia"/>
        </w:rPr>
      </w:pPr>
      <w:r>
        <w:rPr>
          <w:rFonts w:hint="eastAsia"/>
        </w:rPr>
        <w:t xml:space="preserve">  A.0.1 J    B.1 J    C.10 J    D.100 J</w:t>
      </w:r>
    </w:p>
    <w:p>
      <w:pPr>
        <w:rPr>
          <w:rFonts w:hint="eastAsia"/>
        </w:rPr>
      </w:pPr>
      <w:r>
        <w:rPr>
          <w:rFonts w:hint="eastAsia"/>
        </w:rPr>
        <w:t>8．(2018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江西)“估测”是物理学中常用的一种重要方法，考试时，小丽同学对所涉及的一些物品进行了估测，其中合理的是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A．一支新的2B铅笔的长度约为18 cm</w:t>
      </w:r>
    </w:p>
    <w:p>
      <w:pPr>
        <w:rPr>
          <w:rFonts w:hint="eastAsia"/>
        </w:rPr>
      </w:pPr>
      <w:r>
        <w:rPr>
          <w:rFonts w:hint="eastAsia"/>
        </w:rPr>
        <w:t xml:space="preserve">  B．一支考试用的新水笔的质量约为10 kg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C．一张中考物理试卷的面积约为1.5 </w:t>
      </w:r>
      <w:r>
        <w:rPr>
          <w:rFonts w:hint="eastAsia"/>
          <w:lang w:val="en-US" w:eastAsia="zh-CN"/>
        </w:rPr>
        <w:t>m²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．一张草稿纸平铺对桌面的压强约为100 Pa</w:t>
      </w:r>
    </w:p>
    <w:p>
      <w:pPr>
        <w:rPr>
          <w:rFonts w:hint="eastAsia"/>
        </w:rPr>
      </w:pPr>
      <w:r>
        <w:rPr>
          <w:rFonts w:hint="eastAsia"/>
        </w:rPr>
        <w:t>9．(2015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德州)已知空气的密度为1.29 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，一间普通教室内空气的质量与下列哪个物体最接近    (    )</w:t>
      </w:r>
    </w:p>
    <w:p>
      <w:pPr>
        <w:rPr>
          <w:rFonts w:hint="eastAsia"/>
        </w:rPr>
      </w:pPr>
      <w:r>
        <w:rPr>
          <w:rFonts w:hint="eastAsia"/>
        </w:rPr>
        <w:t xml:space="preserve">  A．一个苹果    B．一名中学生</w:t>
      </w:r>
    </w:p>
    <w:p>
      <w:pPr>
        <w:rPr>
          <w:rFonts w:hint="eastAsia"/>
        </w:rPr>
      </w:pPr>
      <w:r>
        <w:rPr>
          <w:rFonts w:hint="eastAsia"/>
        </w:rPr>
        <w:t xml:space="preserve">  C．一匹马    D．一辆家用轿车</w:t>
      </w:r>
    </w:p>
    <w:p>
      <w:pPr>
        <w:rPr>
          <w:rFonts w:hint="eastAsia"/>
        </w:rPr>
      </w:pPr>
      <w:r>
        <w:rPr>
          <w:rFonts w:hint="eastAsia"/>
        </w:rPr>
        <w:t>10．（2016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黔南州）下列物理量中估测最合理的是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A．人体感觉舒适的温度约37℃  B．书桌上的钢笔落到地上用时约10 s</w:t>
      </w:r>
    </w:p>
    <w:p>
      <w:pPr>
        <w:rPr>
          <w:rFonts w:hint="eastAsia"/>
        </w:rPr>
      </w:pPr>
      <w:r>
        <w:rPr>
          <w:rFonts w:hint="eastAsia"/>
        </w:rPr>
        <w:t xml:space="preserve">  C．家庭住房的空间高度约3m    D．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本初三物理书的质量约2 kg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南昌）步入温馨的物理考场，回想学习物理的乐趣，生活处处有物理．你早餐食用的一根油条的长度约为30______，两个鸡蛋的重力约为1______．（填上合适的物理量的单位）</w:t>
      </w:r>
    </w:p>
    <w:p>
      <w:pPr>
        <w:rPr>
          <w:rFonts w:hint="eastAsia"/>
        </w:rPr>
      </w:pPr>
      <w:r>
        <w:rPr>
          <w:rFonts w:hint="eastAsia"/>
        </w:rPr>
        <w:t>12．(2015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菏坪)用一杆秤称得物体的质量是2 kg，如图所示，根据杆秤上秤钩、提纽和秤砣三者的位置关系，估测出秤砣的质量大约是______kg.</w:t>
      </w:r>
    </w:p>
    <w:p>
      <w:pPr>
        <w:rPr>
          <w:rFonts w:hint="eastAsia"/>
        </w:rPr>
      </w:pPr>
      <w:r>
        <w:drawing>
          <wp:inline distT="0" distB="0" distL="114300" distR="114300">
            <wp:extent cx="1813560" cy="716280"/>
            <wp:effectExtent l="0" t="0" r="15240" b="7620"/>
            <wp:docPr id="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《</w:t>
      </w:r>
      <w:r>
        <w:rPr>
          <w:rFonts w:hint="eastAsia"/>
          <w:color w:val="0000FF"/>
          <w:lang w:val="en-US" w:eastAsia="zh-CN"/>
        </w:rPr>
        <w:t>模拟篇</w:t>
      </w:r>
      <w:r>
        <w:rPr>
          <w:rFonts w:hint="eastAsia"/>
          <w:color w:val="0000FF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江西模拟）下列用电器都在正常工作时，实际电流达到5A的用电器，最有可能的是    (  )</w:t>
      </w:r>
    </w:p>
    <w:p>
      <w:pPr>
        <w:rPr>
          <w:rFonts w:hint="eastAsia"/>
        </w:rPr>
      </w:pPr>
      <w:r>
        <w:rPr>
          <w:rFonts w:hint="eastAsia"/>
        </w:rPr>
        <w:t>A．电视机    B．台灯    C．空调    D．电风扇</w:t>
      </w:r>
    </w:p>
    <w:p>
      <w:pPr>
        <w:rPr>
          <w:rFonts w:hint="eastAsia"/>
        </w:rPr>
      </w:pPr>
      <w:r>
        <w:rPr>
          <w:rFonts w:hint="eastAsia"/>
        </w:rPr>
        <w:t>2．（2017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 xml:space="preserve">如东县模拟）如图，学校各教室都配置了饮水机，小芳将放置在地面上标有“16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”的一桶水安装到饮水机上，小芳所做的功最接近的是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83920" cy="1228090"/>
            <wp:effectExtent l="0" t="0" r="11430" b="10160"/>
            <wp:docPr id="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60 J</w:t>
      </w:r>
    </w:p>
    <w:p>
      <w:pPr>
        <w:rPr>
          <w:rFonts w:hint="eastAsia"/>
        </w:rPr>
      </w:pPr>
      <w:r>
        <w:rPr>
          <w:rFonts w:hint="eastAsia"/>
        </w:rPr>
        <w:t>B. 160 J</w:t>
      </w:r>
    </w:p>
    <w:p>
      <w:pPr>
        <w:rPr>
          <w:rFonts w:hint="eastAsia"/>
        </w:rPr>
      </w:pPr>
      <w:r>
        <w:rPr>
          <w:rFonts w:hint="eastAsia"/>
        </w:rPr>
        <w:t>C. 260 J</w:t>
      </w:r>
    </w:p>
    <w:p>
      <w:pPr>
        <w:rPr>
          <w:rFonts w:hint="eastAsia"/>
        </w:rPr>
      </w:pPr>
      <w:r>
        <w:rPr>
          <w:rFonts w:hint="eastAsia"/>
        </w:rPr>
        <w:t>D. 360 J</w:t>
      </w:r>
    </w:p>
    <w:p>
      <w:pPr>
        <w:rPr>
          <w:rFonts w:hint="eastAsia"/>
        </w:rPr>
      </w:pPr>
      <w:r>
        <w:rPr>
          <w:rFonts w:hint="eastAsia"/>
        </w:rPr>
        <w:t>3．（2017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济宁模拟）下列估测与实际情况相符的是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位中学生的质量约为500 g    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节物理课的时间约为45 s</w:t>
      </w:r>
    </w:p>
    <w:p>
      <w:pPr>
        <w:rPr>
          <w:rFonts w:hint="eastAsia"/>
        </w:rPr>
      </w:pPr>
      <w:r>
        <w:rPr>
          <w:rFonts w:hint="eastAsia"/>
        </w:rPr>
        <w:t xml:space="preserve">  C．一张课桌的高度约为75 cm    D．</w:t>
      </w:r>
      <w:r>
        <w:rPr>
          <w:rFonts w:hint="eastAsia"/>
          <w:lang w:eastAsia="zh-CN"/>
        </w:rPr>
        <w:t>人</w:t>
      </w:r>
      <w:r>
        <w:rPr>
          <w:rFonts w:hint="eastAsia"/>
        </w:rPr>
        <w:t>感觉舒适的环境温度约为37℃</w:t>
      </w:r>
    </w:p>
    <w:p>
      <w:pPr>
        <w:rPr>
          <w:rFonts w:hint="eastAsia"/>
        </w:rPr>
      </w:pPr>
      <w:r>
        <w:rPr>
          <w:rFonts w:hint="eastAsia"/>
        </w:rPr>
        <w:t>4．(2016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槐荫区一模)下列各种说法中的有关数据与实际基本相符的是(  )</w:t>
      </w:r>
    </w:p>
    <w:p>
      <w:pPr>
        <w:rPr>
          <w:rFonts w:hint="eastAsia"/>
        </w:rPr>
      </w:pPr>
      <w:r>
        <w:rPr>
          <w:rFonts w:hint="eastAsia"/>
        </w:rPr>
        <w:t xml:space="preserve">  A．人双脚站立时对水平地面的压强约为</w:t>
      </w:r>
      <w:r>
        <w:rPr>
          <w:rFonts w:hint="eastAsia"/>
          <w:position w:val="-8"/>
        </w:rPr>
        <w:object>
          <v:shape id="_x0000_i1027" o:spt="75" type="#_x0000_t75" style="height:15pt;width:24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Pa</w:t>
      </w:r>
    </w:p>
    <w:p>
      <w:pPr>
        <w:rPr>
          <w:rFonts w:hint="eastAsia"/>
        </w:rPr>
      </w:pPr>
      <w:r>
        <w:rPr>
          <w:rFonts w:hint="eastAsia"/>
        </w:rPr>
        <w:t xml:space="preserve">  B．触电时，电流超过10 mA人会有生命危险</w:t>
      </w:r>
    </w:p>
    <w:p>
      <w:pPr>
        <w:rPr>
          <w:rFonts w:hint="eastAsia"/>
        </w:rPr>
      </w:pPr>
      <w:r>
        <w:rPr>
          <w:rFonts w:hint="eastAsia"/>
        </w:rPr>
        <w:t xml:space="preserve">  C．课堂上大约用1N的力就能拿起物理课本</w:t>
      </w:r>
    </w:p>
    <w:p>
      <w:pPr>
        <w:rPr>
          <w:rFonts w:hint="eastAsia"/>
        </w:rPr>
      </w:pPr>
      <w:r>
        <w:rPr>
          <w:rFonts w:hint="eastAsia"/>
        </w:rPr>
        <w:t xml:space="preserve">  D．济南近年来冬天最冷时的气温可达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40℃</w:t>
      </w:r>
    </w:p>
    <w:p>
      <w:pPr>
        <w:rPr>
          <w:rFonts w:hint="eastAsia"/>
        </w:rPr>
      </w:pPr>
      <w:r>
        <w:rPr>
          <w:rFonts w:hint="eastAsia"/>
        </w:rPr>
        <w:t>5．（2017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济南模拟）如图所示，某校九年级同学正在进行升旗仪式．该校旗杆的高度约为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05130" cy="810895"/>
            <wp:effectExtent l="0" t="0" r="13970" b="8255"/>
            <wp:docPr id="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2 m</w:t>
      </w:r>
    </w:p>
    <w:p>
      <w:pPr>
        <w:rPr>
          <w:rFonts w:hint="eastAsia"/>
        </w:rPr>
      </w:pPr>
      <w:r>
        <w:rPr>
          <w:rFonts w:hint="eastAsia"/>
        </w:rPr>
        <w:t>B. 7 m</w:t>
      </w:r>
    </w:p>
    <w:p>
      <w:pPr>
        <w:rPr>
          <w:rFonts w:hint="eastAsia"/>
        </w:rPr>
      </w:pPr>
      <w:r>
        <w:rPr>
          <w:rFonts w:hint="eastAsia"/>
        </w:rPr>
        <w:t>C.15 m</w:t>
      </w:r>
    </w:p>
    <w:p>
      <w:pPr>
        <w:rPr>
          <w:rFonts w:hint="eastAsia"/>
        </w:rPr>
      </w:pPr>
      <w:r>
        <w:rPr>
          <w:rFonts w:hint="eastAsia"/>
        </w:rPr>
        <w:t>D. 20 m</w:t>
      </w:r>
    </w:p>
    <w:p>
      <w:pPr>
        <w:rPr>
          <w:rFonts w:hint="eastAsia"/>
        </w:rPr>
      </w:pPr>
      <w:r>
        <w:rPr>
          <w:rFonts w:hint="eastAsia"/>
        </w:rPr>
        <w:t>6．(2018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秀屿区模拟)家庭生活中，下列估测符合事实的是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A．家用彩电的电功率约为200 W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B．写字台台面的面积约200 </w:t>
      </w:r>
      <w:r>
        <w:rPr>
          <w:rFonts w:hint="eastAsia"/>
          <w:lang w:val="en-US" w:eastAsia="zh-CN"/>
        </w:rPr>
        <w:t>cm²</w:t>
      </w:r>
    </w:p>
    <w:p>
      <w:pPr>
        <w:rPr>
          <w:rFonts w:hint="eastAsia"/>
        </w:rPr>
      </w:pPr>
      <w:r>
        <w:rPr>
          <w:rFonts w:hint="eastAsia"/>
        </w:rPr>
        <w:t xml:space="preserve">  C．洗浴水的温度约60℃</w:t>
      </w:r>
    </w:p>
    <w:p>
      <w:pPr>
        <w:rPr>
          <w:rFonts w:hint="eastAsia"/>
        </w:rPr>
      </w:pPr>
      <w:r>
        <w:rPr>
          <w:rFonts w:hint="eastAsia"/>
        </w:rPr>
        <w:t xml:space="preserve">  D．人体的电阻约为几十欧</w:t>
      </w:r>
    </w:p>
    <w:p>
      <w:pPr>
        <w:rPr>
          <w:rFonts w:hint="eastAsia"/>
        </w:rPr>
      </w:pPr>
      <w:r>
        <w:rPr>
          <w:rFonts w:hint="eastAsia"/>
        </w:rPr>
        <w:t>7．(2017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文登区一模)人类在新材料探索的道路上总在不懈的努力，世界上密度最小的固体“气凝胶”就是新材料探索的重要成果，该物质的坚固耐用程度不亚于钢材，且能承受1 400℃的高温，而密度只有3 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 xml:space="preserve">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架用钢材（</w:t>
      </w:r>
      <w:r>
        <w:rPr>
          <w:rFonts w:hint="eastAsia"/>
          <w:position w:val="-14"/>
        </w:rPr>
        <w:object>
          <v:shape id="_x0000_i1028" o:spt="75" type="#_x0000_t75" style="height:17pt;width:1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29" o:spt="75" type="#_x0000_t75" style="height:15pt;width:3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）制成的质量约160吨的大型飞机，如果用“气凝胶”做成，其质量相当于    (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只公鸡的质量    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只鸡蛋的质量</w: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个中年成人的质量    D．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辆轿车的质量</w:t>
      </w:r>
    </w:p>
    <w:p>
      <w:pPr>
        <w:rPr>
          <w:rFonts w:hint="eastAsia"/>
        </w:rPr>
      </w:pPr>
      <w:r>
        <w:rPr>
          <w:rFonts w:hint="eastAsia"/>
        </w:rPr>
        <w:t>8．（2017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锡山区校</w:t>
      </w:r>
      <w:r>
        <w:rPr>
          <w:rFonts w:hint="eastAsia"/>
          <w:lang w:eastAsia="zh-CN"/>
        </w:rPr>
        <w:t>级</w:t>
      </w:r>
      <w:r>
        <w:rPr>
          <w:rFonts w:hint="eastAsia"/>
        </w:rPr>
        <w:t>一模）下列几种估测中，比较符合实际情况的是  (    )</w:t>
      </w:r>
    </w:p>
    <w:p>
      <w:pPr>
        <w:rPr>
          <w:rFonts w:hint="eastAsia"/>
        </w:rPr>
      </w:pPr>
      <w:r>
        <w:rPr>
          <w:rFonts w:hint="eastAsia"/>
        </w:rPr>
        <w:t xml:space="preserve">  A．小明午餐大约吃4 kg的米饭</w:t>
      </w:r>
    </w:p>
    <w:p>
      <w:pPr>
        <w:rPr>
          <w:rFonts w:hint="eastAsia"/>
        </w:rPr>
      </w:pPr>
      <w:r>
        <w:rPr>
          <w:rFonts w:hint="eastAsia"/>
        </w:rPr>
        <w:t xml:space="preserve">  B．成年人正常步行的速度约为1.2 m/s</w:t>
      </w:r>
    </w:p>
    <w:p>
      <w:pPr>
        <w:rPr>
          <w:rFonts w:hint="eastAsia"/>
        </w:rPr>
      </w:pPr>
      <w:r>
        <w:rPr>
          <w:rFonts w:hint="eastAsia"/>
        </w:rPr>
        <w:t xml:space="preserve">  C．无锡六月份的平均气温约为50℃</w:t>
      </w:r>
    </w:p>
    <w:p>
      <w:pPr>
        <w:rPr>
          <w:rFonts w:hint="eastAsia"/>
        </w:rPr>
      </w:pPr>
      <w:r>
        <w:rPr>
          <w:rFonts w:hint="eastAsia"/>
        </w:rPr>
        <w:t xml:space="preserve">  D．教室的高度大约是7m</w:t>
      </w:r>
    </w:p>
    <w:p>
      <w:pPr>
        <w:rPr>
          <w:rFonts w:hint="eastAsia"/>
        </w:rPr>
      </w:pPr>
      <w:r>
        <w:rPr>
          <w:rFonts w:hint="eastAsia"/>
        </w:rPr>
        <w:t>9．(2018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高邮市一模)为了让同学们养成关注生活和社会的好习惯，物理老师让同学们对身边一些常见的物理量进行估测．以下是他们交流时的一些估测数据，你认为数据最接近实际的是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A．人体正常体温约为42℃</w:t>
      </w:r>
    </w:p>
    <w:p>
      <w:pPr>
        <w:rPr>
          <w:rFonts w:hint="eastAsia"/>
        </w:rPr>
      </w:pPr>
      <w:r>
        <w:rPr>
          <w:rFonts w:hint="eastAsia"/>
        </w:rPr>
        <w:t xml:space="preserve">  B．学生书桌高约为200 mm</w:t>
      </w:r>
    </w:p>
    <w:p>
      <w:pPr>
        <w:rPr>
          <w:rFonts w:hint="eastAsia"/>
        </w:rPr>
      </w:pPr>
      <w:r>
        <w:rPr>
          <w:rFonts w:hint="eastAsia"/>
        </w:rPr>
        <w:t xml:space="preserve">  C．中学生的脉搏跳动一般每分钟约75次左右</w:t>
      </w:r>
    </w:p>
    <w:p>
      <w:pPr>
        <w:rPr>
          <w:rFonts w:hint="eastAsia"/>
        </w:rPr>
      </w:pPr>
      <w:r>
        <w:rPr>
          <w:rFonts w:hint="eastAsia"/>
        </w:rPr>
        <w:t xml:space="preserve">  D．在中学生运动会百米赛跑中，获得冠军的运动员的平均速度可达15 m/s</w:t>
      </w:r>
    </w:p>
    <w:p>
      <w:pPr>
        <w:rPr>
          <w:rFonts w:hint="eastAsia"/>
        </w:rPr>
      </w:pPr>
      <w:r>
        <w:rPr>
          <w:rFonts w:hint="eastAsia"/>
        </w:rPr>
        <w:t>10.（2017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河南模拟）根据你对常见物理量的了解，下列估测中最接近实际的是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个玻璃杯的质量约为5 kg</w:t>
      </w:r>
    </w:p>
    <w:p>
      <w:pPr>
        <w:rPr>
          <w:rFonts w:hint="eastAsia"/>
        </w:rPr>
      </w:pPr>
      <w:r>
        <w:rPr>
          <w:rFonts w:hint="eastAsia"/>
        </w:rPr>
        <w:t xml:space="preserve">  B．初中物理课本的宽度约为0.18 m</w: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块橡皮从课桌表面掉到地上的时间约为4s</w:t>
      </w:r>
    </w:p>
    <w:p>
      <w:pPr>
        <w:rPr>
          <w:rFonts w:hint="eastAsia"/>
        </w:rPr>
      </w:pPr>
      <w:r>
        <w:rPr>
          <w:rFonts w:hint="eastAsia"/>
        </w:rPr>
        <w:t xml:space="preserve">  D．男同学在进行1000 m测试时，其速度约为10 m/s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太原校</w:t>
      </w:r>
      <w:r>
        <w:rPr>
          <w:rFonts w:hint="eastAsia"/>
          <w:lang w:eastAsia="zh-CN"/>
        </w:rPr>
        <w:t>级</w:t>
      </w:r>
      <w:r>
        <w:rPr>
          <w:rFonts w:hint="eastAsia"/>
        </w:rPr>
        <w:t>模拟)在横线上填上适当的单位名称．</w:t>
      </w:r>
    </w:p>
    <w:p>
      <w:pPr>
        <w:rPr>
          <w:rFonts w:hint="eastAsia"/>
        </w:rPr>
      </w:pPr>
      <w:r>
        <w:rPr>
          <w:rFonts w:hint="eastAsia"/>
        </w:rPr>
        <w:t>一辆卡车载重5 000________；一个苹果约重200_______；小明身高124_______，体重32_______，每天喝瓶牛奶300_______．</w:t>
      </w:r>
    </w:p>
    <w:p>
      <w:pPr>
        <w:rPr>
          <w:rFonts w:hint="eastAsia"/>
        </w:rPr>
      </w:pPr>
      <w:r>
        <w:rPr>
          <w:rFonts w:hint="eastAsia"/>
        </w:rPr>
        <w:t>12. 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项城市模拟)在下面横线里填上适当的单位．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小明身高126____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体重35____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桌子高约8____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一头大象约重4____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数学课本厚约8____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飞机每小时行800____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我们上一节课的时间是40____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一棵大树高5____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这辆货车最多载货物5____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系红领巾大约需要20____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题型一估测估算题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真题篇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1．B解析：A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中学生的质量在50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左右，一张课桌的质量比中学生质量小得多，一般在10 kg左右，故A不符合实际；B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中学生的身高在160 cm左右，课桌的高度大约是中学生身高的一半，在80 cm=0.8 m左右，故B符合实际；C．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块边长为60 cm的地板砖的面积在60 cm×60 cm=3 600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=0. 36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左右，课桌桌面面积略小于此数值，在0.3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 xml:space="preserve">左右，故C不符合实际；D．课桌面积在0.3 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左右，抽屉面积略小于0.3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，深度在25 cm=0. 25 m左右，所以其容积不大于0.3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 xml:space="preserve">×0. 25 m=0. 075 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，故D不符合实际．故选B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2．C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一册物理课本的质量约200 g，故重力约为2N，故A错误；B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课桌的高度接近</w:t>
      </w:r>
      <w:r>
        <w:rPr>
          <w:rFonts w:hint="eastAsia"/>
          <w:lang w:eastAsia="zh-CN"/>
        </w:rPr>
        <w:t>1</w:t>
      </w:r>
      <w:r>
        <w:rPr>
          <w:rFonts w:hint="eastAsia"/>
        </w:rPr>
        <w:t>m，约为75 cm(0. 75 m)，故B正确；C．泰安夏天最高气温约为40℃左右，达不到60℃，故C错误；D．中学生100 m短跑成绩约15 s，故D错误．故选B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人的体感温度在25℃左右，教室内温度感觉舒适，在25℃左右，故A错误；B．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张理综答题卡的质量不到</w:t>
      </w:r>
      <w:r>
        <w:rPr>
          <w:rFonts w:hint="eastAsia"/>
          <w:lang w:eastAsia="zh-CN"/>
        </w:rPr>
        <w:t>1</w:t>
      </w:r>
      <w:r>
        <w:rPr>
          <w:rFonts w:hint="eastAsia"/>
        </w:rPr>
        <w:t>g，故B错误；C．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层楼的高度在3m左右，而门的高度约为4m，</w:t>
      </w:r>
      <w:r>
        <w:rPr>
          <w:rFonts w:hint="eastAsia"/>
          <w:lang w:eastAsia="zh-CN"/>
        </w:rPr>
        <w:t>此</w:t>
      </w:r>
      <w:r>
        <w:rPr>
          <w:rFonts w:hint="eastAsia"/>
        </w:rPr>
        <w:t>值大于3m，故C错误；D．日光灯正常工作的电流在0.2 A左右，其额定功率约</w:t>
      </w:r>
      <w:r>
        <w:rPr>
          <w:rFonts w:hint="eastAsia"/>
          <w:position w:val="-6"/>
        </w:rPr>
        <w:object>
          <v:shape id="_x0000_i1030" o:spt="75" type="#_x0000_t75" style="height:12pt;width:10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</w:rPr>
        <w:t>，故D正确．</w:t>
      </w:r>
    </w:p>
    <w:p>
      <w:pPr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8．A</w:t>
      </w:r>
    </w:p>
    <w:p>
      <w:pPr>
        <w:rPr>
          <w:rFonts w:hint="eastAsia"/>
        </w:rPr>
      </w:pPr>
      <w:r>
        <w:rPr>
          <w:rFonts w:hint="eastAsia"/>
        </w:rPr>
        <w:t>9．C解析：一般情况下，教室长为10 m、宽为7m、高约为3.5 m，</w:t>
      </w:r>
    </w:p>
    <w:p>
      <w:pPr>
        <w:rPr>
          <w:rFonts w:hint="eastAsia"/>
        </w:rPr>
      </w:pPr>
      <w:r>
        <w:rPr>
          <w:rFonts w:hint="eastAsia"/>
        </w:rPr>
        <w:t xml:space="preserve">  则教室的容积V=10 m×7 m×3.5 m=245 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031" o:spt="75" type="#_x0000_t75" style="height:24.95pt;width:2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</w:rPr>
        <w:t>得教室里空气的质量：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8"/>
        </w:rPr>
        <w:object>
          <v:shape id="_x0000_i1032" o:spt="75" type="#_x0000_t75" style="height:15pt;width:15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从选项中可以看出，AB选项中苹果和人的质量都没有这么大，D选项汽车的质量在1 000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以上，只有C选项一匹马的质量有200 kg左右，所以本选项比较符合实际，故选C．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10．C解析：A人体正常体温在37℃左右，感觉舒适的温度在23℃左右，故A不符合实际；B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书桌的高度在80 cm左右，书桌上的钢笔落到地上用时在</w:t>
      </w:r>
      <w:r>
        <w:rPr>
          <w:rFonts w:hint="eastAsia"/>
          <w:lang w:eastAsia="zh-CN"/>
        </w:rPr>
        <w:t>1</w:t>
      </w:r>
      <w:r>
        <w:rPr>
          <w:rFonts w:hint="eastAsia"/>
        </w:rPr>
        <w:t>s左右，故B不符合实际；C．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层楼的高度在3m左右，家庭住房的空间高度与此差不多，在3m左右，故C符合实际；D．两个苹果的质量在300 g左右，物理书的质量与此差不多，在300 g=0.3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左右，故D不符合实际，故选C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11．cm;N</w:t>
      </w:r>
    </w:p>
    <w:p>
      <w:pPr>
        <w:rPr>
          <w:rFonts w:hint="eastAsia"/>
        </w:rPr>
      </w:pPr>
      <w:r>
        <w:rPr>
          <w:rFonts w:hint="eastAsia"/>
        </w:rPr>
        <w:t xml:space="preserve">    解析：一支圆珠笔的长度在15 cm左右，一根油条的长度接近圆珠笔长度的二倍，在30 cm左右；两个鸡蛋的质量在100 g=0.1 k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左右，受到的重力为G= mg=0.1 kg×10 N/kg=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N．</w:t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0.5．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val="en-US" w:eastAsia="zh-CN"/>
        </w:rPr>
        <w:t>模拟篇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1．C解析：A．家用电视机工作时的功率约为100 W，电流大约是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5 A，故A错误；B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台灯工作时的功率约为40 W，电流大约是</w:t>
      </w:r>
      <w:r>
        <w:rPr>
          <w:rFonts w:hint="eastAsia"/>
          <w:lang w:eastAsia="zh-CN"/>
        </w:rPr>
        <w:t>0.</w:t>
      </w:r>
      <w:r>
        <w:rPr>
          <w:rFonts w:hint="eastAsia"/>
        </w:rPr>
        <w:t>2 A，故B错误；C空调的电功率约为1000 W，工作电流约为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A，故C正确；D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电风扇的电流大约是</w:t>
      </w:r>
      <w:r>
        <w:rPr>
          <w:rFonts w:hint="eastAsia"/>
          <w:lang w:eastAsia="zh-CN"/>
        </w:rPr>
        <w:t>0.</w:t>
      </w:r>
      <w:r>
        <w:rPr>
          <w:rFonts w:hint="eastAsia"/>
        </w:rPr>
        <w:t>2 A，故D错误．故选C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2．B解析：水的体积为：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=16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=0. 016</w:t>
      </w:r>
      <w:r>
        <w:rPr>
          <w:rFonts w:hint="eastAsia"/>
          <w:lang w:val="en-US" w:eastAsia="zh-CN"/>
        </w:rPr>
        <w:t>m³;</w:t>
      </w:r>
    </w:p>
    <w:p>
      <w:pPr>
        <w:rPr>
          <w:rFonts w:hint="eastAsia"/>
        </w:rPr>
      </w:pPr>
      <w:r>
        <w:rPr>
          <w:rFonts w:hint="eastAsia"/>
        </w:rPr>
        <w:t xml:space="preserve">  水的质量为：m=</w:t>
      </w:r>
      <w:r>
        <w:rPr>
          <w:rFonts w:hint="eastAsia"/>
          <w:position w:val="-8"/>
        </w:rPr>
        <w:object>
          <v:shape id="_x0000_i1033" o:spt="75" type="#_x0000_t75" style="height:13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34" o:spt="75" type="#_x0000_t75" style="height:15pt;width:3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>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×0. 016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=16 kg;</w:t>
      </w:r>
    </w:p>
    <w:p>
      <w:pPr>
        <w:rPr>
          <w:rFonts w:hint="eastAsia"/>
        </w:rPr>
      </w:pPr>
      <w:r>
        <w:rPr>
          <w:rFonts w:hint="eastAsia"/>
        </w:rPr>
        <w:t xml:space="preserve">  其重力为：G=mg=16 kg×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N/kg=160 N;</w:t>
      </w:r>
    </w:p>
    <w:p>
      <w:pPr>
        <w:rPr>
          <w:rFonts w:hint="eastAsia"/>
        </w:rPr>
      </w:pPr>
      <w:r>
        <w:rPr>
          <w:rFonts w:hint="eastAsia"/>
        </w:rPr>
        <w:t xml:space="preserve">  饮水机的高度约为：h=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m;</w:t>
      </w:r>
    </w:p>
    <w:p>
      <w:pPr>
        <w:rPr>
          <w:rFonts w:hint="eastAsia"/>
        </w:rPr>
      </w:pPr>
      <w:r>
        <w:rPr>
          <w:rFonts w:hint="eastAsia"/>
        </w:rPr>
        <w:t xml:space="preserve">  故做功为：W=Gh=160 N×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m=160 J；</w:t>
      </w:r>
    </w:p>
    <w:p>
      <w:pPr>
        <w:rPr>
          <w:rFonts w:hint="eastAsia"/>
        </w:rPr>
      </w:pPr>
      <w:r>
        <w:rPr>
          <w:rFonts w:hint="eastAsia"/>
        </w:rPr>
        <w:t xml:space="preserve">  故B正确，故选B．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3．C解析：A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位中学生的质量约为50 kg，此选项不符合实际；B </w:t>
      </w:r>
      <w:r>
        <w:rPr>
          <w:rFonts w:hint="eastAsia"/>
          <w:lang w:eastAsia="zh-CN"/>
        </w:rPr>
        <w:t>一</w:t>
      </w:r>
      <w:r>
        <w:rPr>
          <w:rFonts w:hint="eastAsia"/>
        </w:rPr>
        <w:t>节物理课的时间约为45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>n，此选项不符合实际；C．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张课桌的高度约为75 cm，此选项符合实际；D．人体感觉最舒适的温度约为23℃，此选项不符合实际．故选C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4．B解析：A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个中学生对地面的压力约</w:t>
      </w:r>
      <w:r>
        <w:rPr>
          <w:rFonts w:hint="eastAsia"/>
          <w:lang w:eastAsia="zh-CN"/>
        </w:rPr>
        <w:t>为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500 N，与地面的接触面积约为S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 cm×10 cm×2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500 </w:t>
      </w:r>
      <w:r>
        <w:rPr>
          <w:rFonts w:hint="eastAsia"/>
          <w:lang w:val="en-US" w:eastAsia="zh-CN"/>
        </w:rPr>
        <w:t>cm²=</w:t>
      </w:r>
      <w:r>
        <w:rPr>
          <w:rFonts w:hint="eastAsia"/>
          <w:lang w:eastAsia="zh-CN"/>
        </w:rPr>
        <w:t>0.</w:t>
      </w:r>
      <w:r>
        <w:rPr>
          <w:rFonts w:hint="eastAsia"/>
        </w:rPr>
        <w:t xml:space="preserve">05 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，对地面的压强约为</w:t>
      </w:r>
      <w:r>
        <w:rPr>
          <w:rFonts w:hint="eastAsia"/>
          <w:position w:val="-24"/>
        </w:rPr>
        <w:object>
          <v:shape id="_x0000_i1035" o:spt="75" type="#_x0000_t75" style="height:27pt;width:6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036" o:spt="75" type="#_x0000_t75" style="height:15pt;width:24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>Pa，故A不符合实际；B经验证明，只有不高于10 mA的电流，对人体才是安全的，故B符合实际；C．物理课本质量在400 g=0.4 kg</w:t>
      </w:r>
      <w:r>
        <w:rPr>
          <w:rFonts w:hint="eastAsia"/>
          <w:lang w:val="en-US" w:eastAsia="zh-CN"/>
        </w:rPr>
        <w:t>左</w:t>
      </w:r>
      <w:r>
        <w:rPr>
          <w:rFonts w:hint="eastAsia"/>
        </w:rPr>
        <w:t>右，拿起物理课本的力在F=G=mg=0.4 kg×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N/kg=4 N，故C不符合实际；</w:t>
      </w:r>
      <w:r>
        <w:rPr>
          <w:rFonts w:hint="eastAsia"/>
          <w:lang w:val="en-US" w:eastAsia="zh-CN"/>
        </w:rPr>
        <w:t>D.</w:t>
      </w:r>
      <w:r>
        <w:rPr>
          <w:rFonts w:hint="eastAsia"/>
        </w:rPr>
        <w:t>济南近年来冬天最冷时的气温可达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24℃，故D不符合实际．故选B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5．B解析：因现实生活中的旗杆的高度不同，有很多不同的规格，所以该题需要根据图示来解答；九年级学生身高大约在1.6 m，由图可知，旗杆高度大约是学生身高的4倍，所以旗杆的高度大约是7m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解析：因为</w:t>
      </w:r>
      <w:r>
        <w:rPr>
          <w:rFonts w:hint="eastAsia"/>
          <w:position w:val="-20"/>
        </w:rPr>
        <w:object>
          <v:shape id="_x0000_i1037" o:spt="75" type="#_x0000_t75" style="height:24.95pt;width:2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，所以飞机体积为</w:t>
      </w:r>
      <w:r>
        <w:rPr>
          <w:rFonts w:hint="eastAsia"/>
          <w:position w:val="-26"/>
        </w:rPr>
        <w:object>
          <v:shape id="_x0000_i1038" o:spt="75" type="#_x0000_t75" style="height:30pt;width:9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</w:rPr>
        <w:t>≈20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，假设以气凝胶为材料，需要的气凝胶质量为</w:t>
      </w:r>
      <w:r>
        <w:rPr>
          <w:rFonts w:hint="eastAsia"/>
          <w:position w:val="-12"/>
        </w:rPr>
        <w:object>
          <v:shape id="_x0000_i1039" o:spt="75" type="#_x0000_t75" style="height:16pt;width:4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</w:rPr>
        <w:t>=3 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×20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 xml:space="preserve"> =60 kg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只公鸡的质量在2 kg左右，故A不符合题意；</w:t>
      </w:r>
    </w:p>
    <w:p>
      <w:pPr>
        <w:rPr>
          <w:rFonts w:hint="eastAsia"/>
        </w:rPr>
      </w:pP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只鸡蛋的质量在50 g=0. 05kg左右，故B不符合题意；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个成年人的质量在60 kg左右，故C符合题意；</w:t>
      </w:r>
    </w:p>
    <w:p>
      <w:pPr>
        <w:rPr>
          <w:rFonts w:hint="eastAsia"/>
        </w:rPr>
      </w:pPr>
      <w:r>
        <w:rPr>
          <w:rFonts w:hint="eastAsia"/>
        </w:rPr>
        <w:t xml:space="preserve">  D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一</w:t>
      </w:r>
      <w:r>
        <w:rPr>
          <w:rFonts w:hint="eastAsia"/>
        </w:rPr>
        <w:t>辆轿车的质量在2 000 kg左右，故D</w:t>
      </w:r>
      <w:r>
        <w:rPr>
          <w:rFonts w:hint="eastAsia"/>
          <w:lang w:eastAsia="zh-CN"/>
        </w:rPr>
        <w:t>不</w:t>
      </w:r>
      <w:r>
        <w:rPr>
          <w:rFonts w:hint="eastAsia"/>
        </w:rPr>
        <w:t>符合题意．故选C</w:t>
      </w:r>
    </w:p>
    <w:p>
      <w:pPr>
        <w:rPr>
          <w:rFonts w:hint="eastAsia"/>
        </w:rPr>
      </w:pPr>
      <w:r>
        <w:rPr>
          <w:rFonts w:hint="eastAsia"/>
        </w:rPr>
        <w:t>8．B解析：A两个苹果的质量在300 g左右，小明午餐吃的米饭质量与此差不多，在300 g=0.3 kg左右，故A不符合实际；B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成年人正常步行的速度在4 k</w:t>
      </w:r>
      <w:r>
        <w:rPr>
          <w:rFonts w:hint="eastAsia"/>
          <w:lang w:val="en-US" w:eastAsia="zh-CN"/>
        </w:rPr>
        <w:t>m/</w:t>
      </w:r>
      <w:r>
        <w:rPr>
          <w:rFonts w:hint="eastAsia"/>
        </w:rPr>
        <w:t>h=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 m／s左右，故B符合实际；C．无锡六月份高温炎热，但最高气温不超过40℃，六月份平均气温不可能达到50℃，故C不符合实际；D．一层楼的高度在3 m左右，教室的高度与此差不多，在3m左右，故D不符合实际，故选B</w:t>
      </w:r>
    </w:p>
    <w:p>
      <w:pPr>
        <w:rPr>
          <w:rFonts w:hint="eastAsia"/>
        </w:rPr>
      </w:pPr>
      <w:r>
        <w:rPr>
          <w:rFonts w:hint="eastAsia"/>
        </w:rPr>
        <w:t>9．C</w:t>
      </w:r>
    </w:p>
    <w:p>
      <w:pPr>
        <w:rPr>
          <w:rFonts w:hint="eastAsia"/>
        </w:rPr>
      </w:pPr>
      <w:r>
        <w:rPr>
          <w:rFonts w:hint="eastAsia"/>
        </w:rPr>
        <w:t xml:space="preserve">10.B解析：A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个玻璃杯的质量约50 g，故A错误；B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初中物理课本的宽度约为18 cm，即0.18 m，故B正确；C．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块橡皮从课桌表面掉到地上的时间约</w:t>
      </w:r>
      <w:r>
        <w:rPr>
          <w:rFonts w:hint="eastAsia"/>
          <w:lang w:eastAsia="zh-CN"/>
        </w:rPr>
        <w:t>1</w:t>
      </w:r>
      <w:r>
        <w:rPr>
          <w:rFonts w:hint="eastAsia"/>
        </w:rPr>
        <w:t>s，故C错误；D．男同学在进行1000 m测试时，其速度约5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／s，达不到10 m/s，故D错误．故选B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11.千克；克；厘米；千克；毫升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解析：一辆卡车载重5 000千克；一个苹果约重200克；小明身高124厘米；体重32千克；每天喝牛奶300毫升．</w:t>
      </w:r>
    </w:p>
    <w:p>
      <w:pPr>
        <w:rPr>
          <w:rFonts w:hint="eastAsia"/>
        </w:rPr>
      </w:pPr>
      <w:r>
        <w:rPr>
          <w:rFonts w:hint="eastAsia"/>
        </w:rPr>
        <w:t>12.厘米；千克；分米；吨；毫米；千米；分钟；米；吨；秒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301F4"/>
    <w:rsid w:val="007F54BE"/>
    <w:rsid w:val="00C837D0"/>
    <w:rsid w:val="01C46BC7"/>
    <w:rsid w:val="02A31EB8"/>
    <w:rsid w:val="02BF57D3"/>
    <w:rsid w:val="03BD66DD"/>
    <w:rsid w:val="05360906"/>
    <w:rsid w:val="059D6560"/>
    <w:rsid w:val="0B2F5B07"/>
    <w:rsid w:val="0B5F7E23"/>
    <w:rsid w:val="0C3320A7"/>
    <w:rsid w:val="0C547DC6"/>
    <w:rsid w:val="0DCB60A8"/>
    <w:rsid w:val="0E7A3215"/>
    <w:rsid w:val="0E8B32E6"/>
    <w:rsid w:val="11230439"/>
    <w:rsid w:val="114C49EA"/>
    <w:rsid w:val="120918EB"/>
    <w:rsid w:val="132A61B5"/>
    <w:rsid w:val="1347649E"/>
    <w:rsid w:val="136068EF"/>
    <w:rsid w:val="14167B5A"/>
    <w:rsid w:val="1558795D"/>
    <w:rsid w:val="163314DC"/>
    <w:rsid w:val="163D67A1"/>
    <w:rsid w:val="16724C43"/>
    <w:rsid w:val="16AC739C"/>
    <w:rsid w:val="16E456D6"/>
    <w:rsid w:val="1874505B"/>
    <w:rsid w:val="18751207"/>
    <w:rsid w:val="19FC393A"/>
    <w:rsid w:val="1A2723F6"/>
    <w:rsid w:val="1AFD2D00"/>
    <w:rsid w:val="1B152465"/>
    <w:rsid w:val="1B707CCC"/>
    <w:rsid w:val="1BD66D60"/>
    <w:rsid w:val="1C325F32"/>
    <w:rsid w:val="1DE01D8A"/>
    <w:rsid w:val="1EBE440F"/>
    <w:rsid w:val="1EED28F5"/>
    <w:rsid w:val="216825EF"/>
    <w:rsid w:val="218C19AA"/>
    <w:rsid w:val="233C6EE5"/>
    <w:rsid w:val="238827D1"/>
    <w:rsid w:val="250D0E8C"/>
    <w:rsid w:val="259F1F2A"/>
    <w:rsid w:val="2633581C"/>
    <w:rsid w:val="266F0950"/>
    <w:rsid w:val="27AE0B65"/>
    <w:rsid w:val="28446BFA"/>
    <w:rsid w:val="2C853A3A"/>
    <w:rsid w:val="2CC647F2"/>
    <w:rsid w:val="2D0F3422"/>
    <w:rsid w:val="2DD14AFE"/>
    <w:rsid w:val="2E3A50D8"/>
    <w:rsid w:val="2EFC4C3A"/>
    <w:rsid w:val="2F6F5E44"/>
    <w:rsid w:val="315551C9"/>
    <w:rsid w:val="32643FED"/>
    <w:rsid w:val="34637A26"/>
    <w:rsid w:val="34E76EEB"/>
    <w:rsid w:val="36451250"/>
    <w:rsid w:val="36EC5A99"/>
    <w:rsid w:val="38193E87"/>
    <w:rsid w:val="39826463"/>
    <w:rsid w:val="3A6B03D7"/>
    <w:rsid w:val="3B091CEA"/>
    <w:rsid w:val="3C135458"/>
    <w:rsid w:val="3C9F133C"/>
    <w:rsid w:val="3CAE6975"/>
    <w:rsid w:val="3D365999"/>
    <w:rsid w:val="3D3A0AF6"/>
    <w:rsid w:val="3DD65327"/>
    <w:rsid w:val="3E5E78D0"/>
    <w:rsid w:val="3F910AED"/>
    <w:rsid w:val="3FF70941"/>
    <w:rsid w:val="406B648F"/>
    <w:rsid w:val="40965F01"/>
    <w:rsid w:val="410251A8"/>
    <w:rsid w:val="4146099B"/>
    <w:rsid w:val="430D44AF"/>
    <w:rsid w:val="430F74C9"/>
    <w:rsid w:val="44071608"/>
    <w:rsid w:val="44341D9A"/>
    <w:rsid w:val="45701D43"/>
    <w:rsid w:val="49DC0E1B"/>
    <w:rsid w:val="4D0B4AD2"/>
    <w:rsid w:val="4D1255B4"/>
    <w:rsid w:val="4F0B4D68"/>
    <w:rsid w:val="4F5B11BA"/>
    <w:rsid w:val="533B30F7"/>
    <w:rsid w:val="53752824"/>
    <w:rsid w:val="53DC06C2"/>
    <w:rsid w:val="550D4898"/>
    <w:rsid w:val="55297D7D"/>
    <w:rsid w:val="56657CB3"/>
    <w:rsid w:val="57382841"/>
    <w:rsid w:val="5819347F"/>
    <w:rsid w:val="5A7334F3"/>
    <w:rsid w:val="5B47166D"/>
    <w:rsid w:val="5CC210CF"/>
    <w:rsid w:val="5EF310CF"/>
    <w:rsid w:val="5F0A0B4E"/>
    <w:rsid w:val="60034A5B"/>
    <w:rsid w:val="61D530B5"/>
    <w:rsid w:val="637A71AF"/>
    <w:rsid w:val="63CA70CC"/>
    <w:rsid w:val="64FA3E55"/>
    <w:rsid w:val="664322D3"/>
    <w:rsid w:val="66EA52EE"/>
    <w:rsid w:val="673519ED"/>
    <w:rsid w:val="6C031357"/>
    <w:rsid w:val="6E324C3E"/>
    <w:rsid w:val="6E3848C9"/>
    <w:rsid w:val="6FA56614"/>
    <w:rsid w:val="6FB329BB"/>
    <w:rsid w:val="726D6109"/>
    <w:rsid w:val="72E207BD"/>
    <w:rsid w:val="72EC22A5"/>
    <w:rsid w:val="73CD7A6A"/>
    <w:rsid w:val="751D7E2F"/>
    <w:rsid w:val="78F47E4B"/>
    <w:rsid w:val="79D563A4"/>
    <w:rsid w:val="79EA5200"/>
    <w:rsid w:val="7B946BB6"/>
    <w:rsid w:val="7BA100BE"/>
    <w:rsid w:val="7CF94E46"/>
    <w:rsid w:val="7D502147"/>
    <w:rsid w:val="7DDC722D"/>
    <w:rsid w:val="7EA8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0" Type="http://schemas.openxmlformats.org/officeDocument/2006/relationships/fontTable" Target="fontTable.xml"/><Relationship Id="rId4" Type="http://schemas.openxmlformats.org/officeDocument/2006/relationships/footer" Target="footer1.xml"/><Relationship Id="rId39" Type="http://schemas.openxmlformats.org/officeDocument/2006/relationships/customXml" Target="../customXml/item1.xml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png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2019-12-14T01:36:00Z</dcterms:created>
  <dc:creator>Administrator</dc:creator>
  <cp:lastModifiedBy>Administrator</cp:lastModifiedBy>
  <dcterms:modified xsi:type="dcterms:W3CDTF">2020-04-09T00:56:37Z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